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03" w:rsidRDefault="005B3A03" w:rsidP="005B3A03">
      <w:pPr>
        <w:spacing w:before="75"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A03" w:rsidRPr="009544FB" w:rsidRDefault="005B3A03" w:rsidP="000E29BD">
      <w:pPr>
        <w:spacing w:before="75" w:after="150"/>
        <w:rPr>
          <w:rFonts w:ascii="Times New Roman" w:hAnsi="Times New Roman"/>
          <w:b/>
          <w:bCs/>
          <w:sz w:val="28"/>
          <w:szCs w:val="28"/>
        </w:rPr>
      </w:pPr>
      <w:r w:rsidRPr="009544FB">
        <w:rPr>
          <w:rFonts w:ascii="Times New Roman" w:hAnsi="Times New Roman"/>
          <w:b/>
          <w:bCs/>
          <w:sz w:val="28"/>
          <w:szCs w:val="28"/>
        </w:rPr>
        <w:t>Краевое государственное казённое учреждение, реализующее адаптированные основные общеобразовательные программы                                                                                                   «Школа-интернат № 14»</w:t>
      </w:r>
    </w:p>
    <w:p w:rsidR="005B3A03" w:rsidRDefault="005B3A03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5B3A03" w:rsidRDefault="005B3A03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5B3A03" w:rsidRDefault="005B3A03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0E29BD" w:rsidRPr="000E29BD" w:rsidRDefault="000E29BD" w:rsidP="000E29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9BD">
        <w:rPr>
          <w:rFonts w:ascii="Times New Roman" w:hAnsi="Times New Roman" w:cs="Times New Roman"/>
          <w:b/>
          <w:sz w:val="36"/>
          <w:szCs w:val="36"/>
        </w:rPr>
        <w:t xml:space="preserve">Внеклассное мероприятие  </w:t>
      </w:r>
    </w:p>
    <w:p w:rsidR="000E29BD" w:rsidRPr="000E29BD" w:rsidRDefault="000E29BD" w:rsidP="000E29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9BD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0E29BD" w:rsidRPr="000E29BD" w:rsidRDefault="000E29BD" w:rsidP="000E29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9BD">
        <w:rPr>
          <w:rFonts w:ascii="Times New Roman" w:hAnsi="Times New Roman" w:cs="Times New Roman"/>
          <w:b/>
          <w:sz w:val="36"/>
          <w:szCs w:val="36"/>
        </w:rPr>
        <w:t>«Уход за одеждой»</w:t>
      </w:r>
    </w:p>
    <w:p w:rsidR="000E29BD" w:rsidRPr="000E29BD" w:rsidRDefault="000E29BD" w:rsidP="000E29B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29BD" w:rsidRPr="000E29BD" w:rsidRDefault="000E29BD" w:rsidP="000E29B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E29BD" w:rsidRDefault="000E29BD" w:rsidP="000E2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A03" w:rsidRDefault="005B3A03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5B3A03" w:rsidRDefault="005B3A03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5B3A03" w:rsidRDefault="005B3A03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5B3A03" w:rsidRDefault="005B3A03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5B3A03" w:rsidRDefault="005B3A03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5B3A03" w:rsidRPr="000E29BD" w:rsidRDefault="000E29BD" w:rsidP="00991F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E29BD">
        <w:rPr>
          <w:rFonts w:ascii="Times New Roman" w:hAnsi="Times New Roman" w:cs="Times New Roman"/>
          <w:b/>
          <w:sz w:val="28"/>
          <w:szCs w:val="28"/>
        </w:rPr>
        <w:t>Воспитатель: Бочкарева Е.Н.</w:t>
      </w:r>
    </w:p>
    <w:p w:rsidR="005B3A03" w:rsidRPr="000E29BD" w:rsidRDefault="005B3A03" w:rsidP="00991F98">
      <w:pPr>
        <w:rPr>
          <w:rFonts w:ascii="Times New Roman" w:hAnsi="Times New Roman" w:cs="Times New Roman"/>
          <w:b/>
          <w:sz w:val="28"/>
          <w:szCs w:val="28"/>
        </w:rPr>
      </w:pPr>
    </w:p>
    <w:p w:rsidR="005B3A03" w:rsidRDefault="005B3A03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5B3A03" w:rsidRDefault="005B3A03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5B3A03" w:rsidRDefault="005B3A03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0E29BD" w:rsidRDefault="000E29BD" w:rsidP="00991F98">
      <w:pPr>
        <w:rPr>
          <w:rFonts w:ascii="Times New Roman" w:hAnsi="Times New Roman" w:cs="Times New Roman"/>
          <w:b/>
          <w:sz w:val="32"/>
          <w:szCs w:val="32"/>
        </w:rPr>
      </w:pPr>
    </w:p>
    <w:p w:rsidR="00991F98" w:rsidRPr="00991F98" w:rsidRDefault="00991F98" w:rsidP="00991F98">
      <w:pPr>
        <w:rPr>
          <w:rFonts w:ascii="Times New Roman" w:hAnsi="Times New Roman" w:cs="Times New Roman"/>
          <w:b/>
          <w:sz w:val="32"/>
          <w:szCs w:val="32"/>
        </w:rPr>
      </w:pPr>
      <w:r w:rsidRPr="00991F98">
        <w:rPr>
          <w:rFonts w:ascii="Times New Roman" w:hAnsi="Times New Roman" w:cs="Times New Roman"/>
          <w:b/>
          <w:sz w:val="32"/>
          <w:szCs w:val="32"/>
        </w:rPr>
        <w:lastRenderedPageBreak/>
        <w:t>Уход за одеждой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Цель: Отработка навыков по уходу за одеждой.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Задачи: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Расширять и систематизировать полученные знания по уходу за одеждой.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Воспитывать аккуратность, бережное отношение к одежде.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Коррекция и развитие связной речи, обогащение словарного запаса, через умение грамотно составлять и выражать свои мысли в постановке предложений</w:t>
      </w:r>
    </w:p>
    <w:p w:rsidR="005B3A03" w:rsidRDefault="005B3A03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Оборудование: Щетка, лоскутки разных видов и расцветок, тест.</w:t>
      </w:r>
    </w:p>
    <w:p w:rsidR="005B3A03" w:rsidRDefault="005B3A03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1F98">
        <w:rPr>
          <w:rFonts w:ascii="Times New Roman" w:hAnsi="Times New Roman" w:cs="Times New Roman"/>
          <w:sz w:val="24"/>
          <w:szCs w:val="24"/>
        </w:rPr>
        <w:t>.Организационный момент .</w:t>
      </w:r>
    </w:p>
    <w:p w:rsidR="005B3A03" w:rsidRDefault="005B3A03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Игра : « Сядет тот, кто назовет виды одежды ?»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Я начну занятие со стихотворения о волшебнике. Внимательно послушайте и скажите, кто может стать таким волшебником ?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Сапожник починит вам ботинки ,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А плотник – табуретку и крыльцо,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Но только у волшебника в починке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Светлеют ваше сердце и лицо.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Какая тонкая работа –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Счастливым сделать хоть кого – то,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Цветок удачи принести,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От одиночества спасти.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А самому потом  тихонечко уйти……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Волшебник – это сказочная личность 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И сказочно он скромен . господа.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В нем сказочно отсутствует  двуличность,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И выгод он не ищет никогда.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Язык чужой обиды и печали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Волшебник изучает с детских лет,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Его вселять надежду обучали –</w:t>
      </w:r>
    </w:p>
    <w:p w:rsidR="00991F98" w:rsidRPr="00991F98" w:rsidRDefault="00991F98" w:rsidP="00991F98">
      <w:pPr>
        <w:pStyle w:val="a4"/>
        <w:rPr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И это основной его предмет.  (Юнна Мориц</w:t>
      </w:r>
      <w:r w:rsidR="005B3A03">
        <w:rPr>
          <w:rFonts w:ascii="Times New Roman" w:hAnsi="Times New Roman" w:cs="Times New Roman"/>
          <w:sz w:val="24"/>
          <w:szCs w:val="24"/>
        </w:rPr>
        <w:t>)</w:t>
      </w:r>
    </w:p>
    <w:p w:rsidR="00991F98" w:rsidRPr="00991F98" w:rsidRDefault="00991F98" w:rsidP="00991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Воспитатель. Так кто может стать волшебником ? ( ответ детей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В этом стихотворении автор ведет речь, как раз о том волшебнике, 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каким может стать каждый из нас . Главное захотеть……. И научить свое сердце быть чутким, а руки – умелыми.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Ребята, сейчас мы поиграем в игру « Угадай, что лишнее?» (слайд № 1.)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Как вы думаете, о чем мы будем говорить сегодня на занятии ? ( Ответ детей).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Слайд № 2. Тема сегодняшнего занятия «Уход за одеждой»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Сегодня у нас необычное занятие. Мы должны научиться быть маленькими волшебниками, которые сами, без помощи мамы , бабушки сами могут правильно постирать одежду, правильно ухаживать за ней, при помощи специальных препаратов смогут вывести пятна .</w:t>
      </w:r>
    </w:p>
    <w:p w:rsidR="00991F98" w:rsidRPr="00991F98" w:rsidRDefault="00991F98" w:rsidP="00991F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F98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991F98" w:rsidRPr="00991F98" w:rsidRDefault="00991F98" w:rsidP="00991F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1F98">
        <w:rPr>
          <w:rFonts w:ascii="Times New Roman" w:hAnsi="Times New Roman" w:cs="Times New Roman"/>
          <w:sz w:val="24"/>
          <w:szCs w:val="24"/>
        </w:rPr>
        <w:t>. Введение в тему.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Воспитатель: Как бы не был нарядно одет человек, но на одежде у него грязные пятна, вряд ли он будет выглядеть опрятно и красиво. Внешний вид – это то, что сразу бросается в глаза и очень многое говорит  о человеке. Опрятный человек всегда вызывает симпатию.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Откуда же берется грязь ?Чем пачкаются наши вещи ?.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Это выделение кожи сальных и пищевых желез; это следы пищевых продуктов  и производственные загрязнения  ( масла, краски ) и. обычная пыль, легко закрепляемая на ткани жировыми веществами. Чтобы очистить вещи, надо удалить все эти загрязнения. Самым лучшим способом удаления загрязнений с одежды является стирка. Но не каждую вещь необходимо стирать каждый день.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Рассказ воспитателя по теме « Чистка одежды».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1.Уход за брюками и платьем.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Воспитатель: придя из школы, не стоит сразу вешать брюки в гардероб. Хорошо бы взять щетку и почистить брюки, особенно тщательно их нижнюю часть.Если погода была дождливой, и брюки намокли, тогда стоит дать им высохнуть и только после  этого почистить  щеткой. Вычищенные брюки можно отутюжить, особенно в тех местах, которые вытянулись (обычно на коленях ). Платье так-же сначала тщательно очищают от пыли, отглаживают помятые места и затем – в шкаф на плечики. Вязаную одежду, чтобы она не деформировалась, не  вешайте на вешалки, а аккуратно складывайте.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Полезный совет: Щетки для одежды периодически промывайте в холодной воде с добавлением нашатырного спирта  ( 1 ст. ложка на 1 литр воды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2. Уход за одеждой – стирка.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(слайд № 3.)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У разных народов существовали различные способы стирки. Но все они сводились, в основном, к замачиванию белья в холодной или горячей воде, после чего терли, били, колотили по плоским камням на берегу реки, полоскали, выжимали и сушили. Бережливость и аккуратность во все времена и у всех народов считалось его большим достоинством. Срок носки одежды зависит от аккуратности человека, правильного ухода за нею. Чтобы одежда долго носилась и сохраняла при этом  хороший  внешний вид, о ней нужно заботиться.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В магазинах огромное количество стиральных порошков и других средств для стирки. Перед покупкой стирального порошка необходимо решить: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( слайд № 4 ).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1.Для какого вида  стирки он требуется ручной или машинной ( для машинной следует применять порошок с пониженным пенообразованием – обозначается слово автомат на этикетке ) 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2. Для какого вида тканей необходим порошок, и нуждается она в отбеливании ;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3 .Какие загрязнения необходимо удалить?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Перед тем, как купить порошок вы должны прочитать сведения на упаковке порошка для какой стирки, для каких тканей он предназначен ( слайд № 5 ) они даны сбоку на упаковке . Так же имеются сведения о норме порошка, о составе порошка.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Если у человека есть аллергия на СМС, на упаковке может быть написано гипоаллергеный или протестировано дерматологами. Для стирки изделий из шерсти и шелка предназначены специальные порошки такие как « Ласка»,    «Ворсинка»( Слайд № 6 ).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Выпускаются специальные порошки для детей « Аистенок»,  « Малыш». Эти порошки на основе детского мыла. Не один из компонентов порошка не может вызвать аллергическую реакцию. Порошок не содержит химически агрессивных веществ.Поэтому при покупке моющего средства обязательно читайте инструкцию к нему. Отдельно при сортировке откладывают хлопчатобумажное и льняное белье, шелковые изделия, вещи из шерсти.Кроме того белье сортируется на белое и цветное.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Помни золотое правило: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- Белые вещи не стирай с цветным !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- Белые вещи вы должны стирать первыми, и только затем цветные, но не наоборот. Цветные вещи никогда не кладутся рядом с белыми. Более того, вещи разных цветов не складывайте в одну кучу.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- Цветные вещи никогда не кипятятся.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Почему ?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( каждая вещь может полинять и своей краской испортить другую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Это правило необходимо соблюдать и при стирке вручную.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И так, свою стирку вы начнете с белого белья ( белая блузка, носовые платочки, банты,воротнички, шарф шерстяной, платье, затем брюки, носки ). Если вещи грязные, замочите в небольшом количестве воды  с небольшим количеством моющего средства.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После этого белье гораздо легче и чище отстирывается. Стирая, хорошенько потри все грязные места. Само по себе, без ваших рук, белье чистым не станет.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Помни при этом еще одно золотое правило: стирая, чаще меняйте воду.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После стирки белье обязательно нужно прополоскать в чистой воде, чтобы смыть с белья все мыло, Полощут в теплой воде, а затем в холодной.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Помните! Нижнее белье, колготки,носки необходимо стирать каждый  день.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Перед стиркой сортируют, при этом обращается внимание не только на цвет, Сортировке перед стиркой очень помогают символы на этикетках (ярлыках), прикрепляемых к изделиям. Эти символы указывают на способы и режим не только стирки, но и отбеливания, сушки. 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Слайд №  6.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Сколько огорчений причиняет случайное пятно на одежде! Как же быть?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На помощь придут не только новейшие препараты, но и старинные народные рецепты. 9 Слайд № 7 0.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Чем свежее пятно, тем его легче чистить. Промышленность выпускает специальные пятно выводящие препараты.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Жирные пятна можно вывести при помощи мела: засыпаем испачканное место растолченным мелом, а когда он пожелтеет, то есть впитает жир, мел стряхиваем и повторяем операцию несколько раз, пока мел перестанет желтеть.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Лимонным соком можно удалить чернильное пятно с изделия.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Чистить дорогую одежду в домашних условиях не стоит. Ее лучше отнести в химчистку и причем как можно скорее. Со старым пятном справиться даже специальным реактивом трудно.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Есть еще один способ выведения пятен со скатерти.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Представьте себе такую ситуацию: за столом с белоснежной скатертью кто – то нечаянно разлил сок или кофе. Лучше всего, конечно,  это пятно застирать сразу же. Ведь свежие пятна от фруктов, соков, кофе неплохо отстираются горячей водой.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Но не станете,  же  выдергивать скатерть из – под блюд, стряхивать тарелки на колени сидящим, чтобы ее застирать. Что же тогда делать? Но на любом столе есть под рукой пятновыводитель. Это обычная поваренная соль.Густо посыпьте ею пятно – соль тут же начнет впитывать жидкость. Через некоторое время незаметно смените загрязненную порцию соли и насыпьтеновую. Процесс химчистки потихоньку будет идти до тех пор, пока не сможете застирать скатерть.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- А теперь послушайте советы по выведению пятен.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Чтобы вывести пятна недостаточно знать, чем выводить важно, знать как 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- Посадить себе пятно на костюм или платье может каждый человек, даже самый аккуратный. Но вот ходить с пятном на своей одежде будет только неряха.Пятна бывают самые разные, почти каждое можно удалить.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Сначала стоит попробовать самоепростое: развести на блюдечке немного стирального порошка теплой водой. Смачивая в растворе зубную щетку ( старую . конечно ), протрите как следует место спятном.Затем промойте это место чистой водой, высушите и прогладьте изделие.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Но советую предварите6льно вычистить платяной щеткой то место, где будете выводить пятно.Это нужно делать всегда, чтобы от пыли не получилось подтеков.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Если при такой простой чистке пятно не исчезло, придется применять более сильное средство. Но все-таки качество и быстрота чистки во многом зависят от давности загрязнения: чем старее пятно, тем труднее его вывести.</w:t>
      </w:r>
    </w:p>
    <w:p w:rsidR="00991F98" w:rsidRPr="00991F98" w:rsidRDefault="005B3A03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1F98" w:rsidRPr="00991F98">
        <w:rPr>
          <w:rFonts w:ascii="Times New Roman" w:hAnsi="Times New Roman" w:cs="Times New Roman"/>
          <w:sz w:val="24"/>
          <w:szCs w:val="24"/>
        </w:rPr>
        <w:t>Общее правило: под пятно, которое ты будешь выводить, подложите сложенную в несколько слоев чистую белую тряпочку.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- Жировые пятна можно выводить как специальными пятновыводителями, которые продаются в магазине. Пятновыводитель надо заранее опробовать на маленьком кусочке ткани или на внутренней складке одежды.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Свежие жировые пятна перед чисткой хорошо было бы прогладить теплым утюгом через 2-3 слоя промокательной бумаги  или бумажные салфетки.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Травяные пятна на одежде, если они свежие, промывают теплым мыльным раствором с небольшим количеством нашатырного спирта.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Пятна от фруктов и ягод можно удалить несколькими способами: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-горячей водой;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-  подержать место с пятном в горячем молоке;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- свежее пятно от сока надо засыпать солью, а затем промыть ткань чистой водой, а потом постирать.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Свежие чернильные пятна хорошо отстирываются в теплом молоке или простокваше.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Пятно ржавчины можно вывести с любой ткани, если положить на загрязненный участок, завернутый в марлю или промокательную бумагу, кусочек лимона и прижать горячим утюгом.</w:t>
      </w:r>
    </w:p>
    <w:p w:rsidR="005B3A03" w:rsidRDefault="005B3A03" w:rsidP="00991F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1F98" w:rsidRPr="005B3A03" w:rsidRDefault="00991F98" w:rsidP="00991F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B3A0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B3A03">
        <w:rPr>
          <w:rFonts w:ascii="Times New Roman" w:hAnsi="Times New Roman" w:cs="Times New Roman"/>
          <w:b/>
          <w:sz w:val="24"/>
          <w:szCs w:val="24"/>
        </w:rPr>
        <w:t>.Игровая часть</w:t>
      </w:r>
      <w:r w:rsidR="005B3A03" w:rsidRPr="005B3A03">
        <w:rPr>
          <w:rFonts w:ascii="Times New Roman" w:hAnsi="Times New Roman" w:cs="Times New Roman"/>
          <w:b/>
          <w:sz w:val="24"/>
          <w:szCs w:val="24"/>
        </w:rPr>
        <w:t>.</w:t>
      </w:r>
    </w:p>
    <w:p w:rsidR="005B3A03" w:rsidRDefault="005B3A03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Игра « Рассортируй белье»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На двух столах лежат кучки лоскутков различных по виду и цвету.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Задание: рассортировать белье для стирки по цвету и виду, как можно быстрее.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2. Разгадай кроссворд : Уход за одеждой «. ( Слайд № 8 ).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1.Процесс мытья одежды, изделий из ткани ( стирка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2. Кто назвать меня не сможет?</w:t>
      </w:r>
    </w:p>
    <w:p w:rsidR="00991F98" w:rsidRPr="00991F98" w:rsidRDefault="005B3A03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1F98" w:rsidRPr="00991F98">
        <w:rPr>
          <w:rFonts w:ascii="Times New Roman" w:hAnsi="Times New Roman" w:cs="Times New Roman"/>
          <w:sz w:val="24"/>
          <w:szCs w:val="24"/>
        </w:rPr>
        <w:t>Я на ежика похожа.</w:t>
      </w:r>
    </w:p>
    <w:p w:rsidR="00991F98" w:rsidRPr="00991F98" w:rsidRDefault="005B3A03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1F98" w:rsidRPr="00991F98">
        <w:rPr>
          <w:rFonts w:ascii="Times New Roman" w:hAnsi="Times New Roman" w:cs="Times New Roman"/>
          <w:sz w:val="24"/>
          <w:szCs w:val="24"/>
        </w:rPr>
        <w:t>Я от пыли и от пятен</w:t>
      </w:r>
    </w:p>
    <w:p w:rsidR="00991F98" w:rsidRPr="00991F98" w:rsidRDefault="005B3A03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1F98" w:rsidRPr="00991F98">
        <w:rPr>
          <w:rFonts w:ascii="Times New Roman" w:hAnsi="Times New Roman" w:cs="Times New Roman"/>
          <w:sz w:val="24"/>
          <w:szCs w:val="24"/>
        </w:rPr>
        <w:t>Охраняю ваше платье   ( щетка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3.Процесс удаления пыли и грязи с одежды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 С помощью щетки ( чистка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На веревке пальцы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Держат одеяльце …(Прищепка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Небольшая кадка с ушами. Или: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Давайте же мыться, плескаться,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Купаться ,нырять, кувыркаться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В ……, В корыте, в лохани … ( ушат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Процесс удаления загрязнений при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Температуре выше 95  С………    ( кипячение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Предмет личной гигиены,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Употребляемый для мытья и стирки……..( мыло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Место, запачканное чем – либо ……. ( пятно ).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Расставьте слова по порядку.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В каком порядке вы будете стирать эти вещи ?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Брюки, носки. Носовой платок, белая блузка, шерстяной шарф. Платье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Ответ : 1. Белая блузка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2. носовой платок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3. платье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4. шарф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5. брюки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6. носки.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4. Пантомима  - изобразить: стирка, утюжка, вешать белье, снять рубашку.</w:t>
      </w:r>
    </w:p>
    <w:p w:rsidR="005B3A03" w:rsidRDefault="005B3A03" w:rsidP="00991F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1F98" w:rsidRPr="005B3A03" w:rsidRDefault="00991F98" w:rsidP="00991F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B3A03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Pr="005B3A03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5B3A03" w:rsidRDefault="005B3A03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Чтение стихотворения « Неряха «.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Тротуар ему не нужен: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Расстегнувши воротник,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По канавам и по лужам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Он шагает напрямик !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Он портфель нести не хочет,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По земле его волочит.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Сполз ремень на левый бок,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Из штанины вырван клок.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Мне, признаться, непонятно –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 Что он делал ?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   Где он был ?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   Как на лбу возникли пятна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   Фиолетовых чернил ?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   Почему на брюках глина ?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   Почему фуражка блином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   И расстегнут воротник ?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 xml:space="preserve">                    Кто он – этот ученик ?  В. Лифшиц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Воспитатель. После сегодняшнего нашего занятия, я думаю, среди вас таких учеников не будет. Содержите свою одежду чистой, выглаженной. Имейте всегда чистый носовой платок. Уходя из дома, посмотрите на себя в зеркало: все ли в порядке. Выполняя эти нехитрые правила, вы всегда будете выглядеть аккуратными, опрятными.</w:t>
      </w:r>
    </w:p>
    <w:p w:rsidR="005B3A03" w:rsidRDefault="005B3A03" w:rsidP="00991F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1F98" w:rsidRPr="005B3A03" w:rsidRDefault="00991F98" w:rsidP="00991F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B3A03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5B3A03" w:rsidRDefault="005B3A03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А сейчас мне хочется узнать ваше мнение о занятии.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Закончите одно из предложений: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Самое интересное на занятии было ………………………………………….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Чему я научился ………………………………………………..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  <w:r w:rsidRPr="00991F98">
        <w:rPr>
          <w:rFonts w:ascii="Times New Roman" w:hAnsi="Times New Roman" w:cs="Times New Roman"/>
          <w:sz w:val="24"/>
          <w:szCs w:val="24"/>
        </w:rPr>
        <w:t>Что я узнал нового ……………………………………………………..</w:t>
      </w: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F98" w:rsidRPr="00991F98" w:rsidRDefault="00991F98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0E46" w:rsidRPr="00991F98" w:rsidRDefault="000E29BD" w:rsidP="00991F9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C0E46" w:rsidRPr="00991F98" w:rsidSect="000E29BD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7BB3"/>
    <w:multiLevelType w:val="hybridMultilevel"/>
    <w:tmpl w:val="B312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37B4B"/>
    <w:multiLevelType w:val="hybridMultilevel"/>
    <w:tmpl w:val="3094F1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991F98"/>
    <w:rsid w:val="000E29BD"/>
    <w:rsid w:val="0043433A"/>
    <w:rsid w:val="005B3A03"/>
    <w:rsid w:val="00991F98"/>
    <w:rsid w:val="00E36942"/>
    <w:rsid w:val="00EB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F98"/>
    <w:pPr>
      <w:ind w:left="720"/>
      <w:contextualSpacing/>
    </w:pPr>
  </w:style>
  <w:style w:type="paragraph" w:styleId="a4">
    <w:name w:val="No Spacing"/>
    <w:uiPriority w:val="1"/>
    <w:qFormat/>
    <w:rsid w:val="00991F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2017-12-02T22:28:00Z</dcterms:created>
  <dcterms:modified xsi:type="dcterms:W3CDTF">2017-12-02T22:56:00Z</dcterms:modified>
</cp:coreProperties>
</file>