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AF" w:rsidRPr="009563F4" w:rsidRDefault="00603388">
      <w:pPr>
        <w:rPr>
          <w:rFonts w:ascii="Times New Roman" w:hAnsi="Times New Roman" w:cs="Times New Roman"/>
          <w:b/>
          <w:sz w:val="24"/>
          <w:szCs w:val="24"/>
        </w:rPr>
      </w:pPr>
      <w:r w:rsidRPr="009563F4">
        <w:rPr>
          <w:rFonts w:ascii="Times New Roman" w:hAnsi="Times New Roman" w:cs="Times New Roman"/>
          <w:b/>
          <w:sz w:val="24"/>
          <w:szCs w:val="24"/>
        </w:rPr>
        <w:t xml:space="preserve">Урок чтения в </w:t>
      </w:r>
      <w:proofErr w:type="gramStart"/>
      <w:r w:rsidRPr="009563F4"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Pr="009563F4">
        <w:rPr>
          <w:rFonts w:ascii="Times New Roman" w:hAnsi="Times New Roman" w:cs="Times New Roman"/>
          <w:b/>
          <w:sz w:val="24"/>
          <w:szCs w:val="24"/>
        </w:rPr>
        <w:t xml:space="preserve"> а классе по теме: По Н. Носову «Живая шляпа».</w:t>
      </w:r>
    </w:p>
    <w:p w:rsidR="00603388" w:rsidRDefault="0060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познакомить учащихся с отрывком из рассказа Н. Носова «Живая шляпа».</w:t>
      </w:r>
    </w:p>
    <w:p w:rsidR="00603388" w:rsidRDefault="006033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603388" w:rsidRDefault="00603388" w:rsidP="00603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знакомить учащихся с творчеством Н. Носова; формировать умение и навык беглого, правильного, выразительного чтения; формировать умение отвечать на вопросы;</w:t>
      </w:r>
    </w:p>
    <w:p w:rsidR="00603388" w:rsidRDefault="00603388" w:rsidP="00603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познавательную активность, интерес к предмету через использование средств ИКТ; развивать речь, внимание; способствовать умению определять тему урока; развивать умение работать в парах;</w:t>
      </w:r>
    </w:p>
    <w:p w:rsidR="00603388" w:rsidRDefault="00603388" w:rsidP="006033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учебную мотивацию через ситуацию успеха.</w:t>
      </w:r>
    </w:p>
    <w:p w:rsidR="00603388" w:rsidRPr="0031543E" w:rsidRDefault="00603388" w:rsidP="0031543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388" w:rsidRDefault="00603388" w:rsidP="003154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Ход урока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388" w:rsidRDefault="00603388" w:rsidP="0060338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388" w:rsidRPr="006811BA" w:rsidRDefault="00603388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1BA">
        <w:rPr>
          <w:rFonts w:ascii="Times New Roman" w:hAnsi="Times New Roman" w:cs="Times New Roman"/>
          <w:sz w:val="24"/>
          <w:szCs w:val="24"/>
        </w:rPr>
        <w:t>Каждый день, всегда, везде</w:t>
      </w:r>
    </w:p>
    <w:p w:rsidR="00603388" w:rsidRPr="006811BA" w:rsidRDefault="00603388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1BA">
        <w:rPr>
          <w:rFonts w:ascii="Times New Roman" w:hAnsi="Times New Roman" w:cs="Times New Roman"/>
          <w:sz w:val="24"/>
          <w:szCs w:val="24"/>
        </w:rPr>
        <w:t>На занятиях, в игре</w:t>
      </w:r>
    </w:p>
    <w:p w:rsidR="00603388" w:rsidRPr="006811BA" w:rsidRDefault="00603388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1BA">
        <w:rPr>
          <w:rFonts w:ascii="Times New Roman" w:hAnsi="Times New Roman" w:cs="Times New Roman"/>
          <w:sz w:val="24"/>
          <w:szCs w:val="24"/>
        </w:rPr>
        <w:t>Смело, чётко говорим</w:t>
      </w:r>
    </w:p>
    <w:p w:rsidR="00603388" w:rsidRDefault="00603388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 w:rsidRPr="006811BA">
        <w:rPr>
          <w:rFonts w:ascii="Times New Roman" w:hAnsi="Times New Roman" w:cs="Times New Roman"/>
          <w:sz w:val="24"/>
          <w:szCs w:val="24"/>
        </w:rPr>
        <w:t xml:space="preserve">И </w:t>
      </w:r>
      <w:r w:rsidR="006811BA" w:rsidRPr="006811BA">
        <w:rPr>
          <w:rFonts w:ascii="Times New Roman" w:hAnsi="Times New Roman" w:cs="Times New Roman"/>
          <w:sz w:val="24"/>
          <w:szCs w:val="24"/>
        </w:rPr>
        <w:t>тихонечко сидим.</w:t>
      </w: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Отвечать активно.</w:t>
      </w: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себя вести,</w:t>
      </w: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гости дорогие</w:t>
      </w: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Захотели вновь прийти.</w:t>
      </w:r>
    </w:p>
    <w:p w:rsidR="006811BA" w:rsidRDefault="006811BA" w:rsidP="00681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811BA" w:rsidRDefault="00D954A1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11BA">
        <w:rPr>
          <w:rFonts w:ascii="Times New Roman" w:hAnsi="Times New Roman" w:cs="Times New Roman"/>
          <w:sz w:val="24"/>
          <w:szCs w:val="24"/>
        </w:rPr>
        <w:t>Какой сейчас урок?</w:t>
      </w:r>
    </w:p>
    <w:p w:rsidR="006811BA" w:rsidRDefault="00D954A1" w:rsidP="006811B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811BA">
        <w:rPr>
          <w:rFonts w:ascii="Times New Roman" w:hAnsi="Times New Roman" w:cs="Times New Roman"/>
          <w:sz w:val="24"/>
          <w:szCs w:val="24"/>
        </w:rPr>
        <w:t>Что мы делаем на уроках чтения?</w:t>
      </w:r>
    </w:p>
    <w:p w:rsidR="00AF5899" w:rsidRDefault="00AF5899" w:rsidP="006811B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899" w:rsidRPr="0031543E" w:rsidRDefault="00AF5899" w:rsidP="00AF5899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AF5899" w:rsidRDefault="00AF5899" w:rsidP="00AF58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899" w:rsidRDefault="00AF5899" w:rsidP="00AF589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 – выдох (3 раза).</w:t>
      </w:r>
    </w:p>
    <w:p w:rsidR="00AF5899" w:rsidRDefault="00AF5899" w:rsidP="00AF589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F5899" w:rsidRDefault="00AF5899" w:rsidP="00AF589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Речевая зарядка.</w:t>
      </w:r>
      <w:r w:rsidR="00CE5E88">
        <w:rPr>
          <w:rFonts w:ascii="Times New Roman" w:hAnsi="Times New Roman" w:cs="Times New Roman"/>
          <w:sz w:val="24"/>
          <w:szCs w:val="24"/>
        </w:rPr>
        <w:t xml:space="preserve"> (2 слайд)</w:t>
      </w:r>
    </w:p>
    <w:p w:rsidR="00D954A1" w:rsidRDefault="00D954A1" w:rsidP="00D95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4A1" w:rsidRDefault="00D954A1" w:rsidP="00D954A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доске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чистоговорки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Прочитать громко, тихо, шёпотом.</w:t>
      </w:r>
    </w:p>
    <w:p w:rsidR="00D954A1" w:rsidRDefault="00D954A1" w:rsidP="00D95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54A1" w:rsidRDefault="00D954A1" w:rsidP="00D954A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начинается урок.</w:t>
      </w:r>
    </w:p>
    <w:p w:rsidR="00D954A1" w:rsidRDefault="00D954A1" w:rsidP="00D954A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будем хорошо читать.</w:t>
      </w:r>
    </w:p>
    <w:p w:rsidR="00B05C71" w:rsidRDefault="00B05C71" w:rsidP="00D954A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Pr="0031543E" w:rsidRDefault="00B05C71" w:rsidP="00B05C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Актуализация знаний.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Какой раздел мы читаем?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(«Ребятам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>
        <w:rPr>
          <w:rFonts w:ascii="Times New Roman" w:hAnsi="Times New Roman" w:cs="Times New Roman"/>
          <w:sz w:val="24"/>
          <w:szCs w:val="24"/>
        </w:rPr>
        <w:t>».)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сказку мы читали на предыдущем уроке?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эта сказка?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Выразительное чтение сказки (3 – 4 ученика).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Могла ли такая история произойти с волком на самом деле?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называются выдуманные истории?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Pr="0031543E" w:rsidRDefault="00B05C71" w:rsidP="00B05C7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Введение в тему урока.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сегодня на уроке чтения продолжим читать раздел «Ребятам 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зверятах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мы будем читать и какого автора продолжать изучать, вы узнаете сами.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Прежде, чем выполнить следующее задание, сделаем пальчиковую гимнастику:</w:t>
      </w:r>
    </w:p>
    <w:p w:rsidR="00B05C71" w:rsidRDefault="00B05C71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5C71" w:rsidRDefault="00632F48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в гости приходили</w:t>
      </w:r>
    </w:p>
    <w:p w:rsidR="00632F48" w:rsidRDefault="00632F48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Тук, тук, тук стучали в дверь.</w:t>
      </w:r>
    </w:p>
    <w:p w:rsidR="00632F48" w:rsidRDefault="00632F48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дверь им не открыли</w:t>
      </w:r>
    </w:p>
    <w:p w:rsidR="00632F48" w:rsidRDefault="00632F48" w:rsidP="00B05C7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Думали, там страшный зверь.</w:t>
      </w:r>
    </w:p>
    <w:p w:rsidR="00632F48" w:rsidRDefault="00632F48" w:rsidP="00B05C7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32F48" w:rsidRPr="0031543E" w:rsidRDefault="00BD50FE" w:rsidP="00BD50F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Определение темы урока учащимися.</w:t>
      </w:r>
    </w:p>
    <w:p w:rsidR="00BD50FE" w:rsidRDefault="00BD50FE" w:rsidP="00BD50F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5E88" w:rsidRPr="00CE5E88" w:rsidRDefault="00CE5E88" w:rsidP="00CE5E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5E88">
        <w:rPr>
          <w:rFonts w:ascii="Times New Roman" w:hAnsi="Times New Roman" w:cs="Times New Roman"/>
          <w:sz w:val="24"/>
          <w:szCs w:val="24"/>
        </w:rPr>
        <w:t>Возьмите листочки, которые лежат у вас на столе. Зачеркните букву «у», составьте из оставшихся букв фамилию, имя, отчество и название произведения, которое мы сегодня будем изучать.</w:t>
      </w:r>
    </w:p>
    <w:p w:rsidR="00CE5E88" w:rsidRPr="00CE5E88" w:rsidRDefault="00CE5E88" w:rsidP="00CE5E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E5E88" w:rsidRPr="0031543E" w:rsidRDefault="00CE5E88" w:rsidP="00CE5E8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31543E">
        <w:rPr>
          <w:rFonts w:ascii="Times New Roman" w:hAnsi="Times New Roman" w:cs="Times New Roman"/>
          <w:color w:val="FF0000"/>
          <w:sz w:val="24"/>
          <w:szCs w:val="24"/>
        </w:rPr>
        <w:t>НуиукуоулуауйуНиукууоулуауеувуиучуНуосуов</w:t>
      </w:r>
      <w:proofErr w:type="spellEnd"/>
    </w:p>
    <w:p w:rsidR="00CE5E88" w:rsidRPr="0031543E" w:rsidRDefault="00CE5E88" w:rsidP="00CE5E8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BD50FE" w:rsidRPr="0031543E" w:rsidRDefault="00CE5E88" w:rsidP="00CE5E8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  <w:r w:rsidRPr="0031543E">
        <w:rPr>
          <w:rFonts w:ascii="Times New Roman" w:hAnsi="Times New Roman" w:cs="Times New Roman"/>
          <w:color w:val="FF0000"/>
          <w:sz w:val="24"/>
          <w:szCs w:val="24"/>
        </w:rPr>
        <w:t xml:space="preserve">« </w:t>
      </w:r>
      <w:proofErr w:type="spellStart"/>
      <w:r w:rsidRPr="0031543E">
        <w:rPr>
          <w:rFonts w:ascii="Times New Roman" w:hAnsi="Times New Roman" w:cs="Times New Roman"/>
          <w:color w:val="FF0000"/>
          <w:sz w:val="24"/>
          <w:szCs w:val="24"/>
        </w:rPr>
        <w:t>Жуиувуауяуушуулуяупуау</w:t>
      </w:r>
      <w:proofErr w:type="spellEnd"/>
      <w:r w:rsidRPr="0031543E">
        <w:rPr>
          <w:rFonts w:ascii="Times New Roman" w:hAnsi="Times New Roman" w:cs="Times New Roman"/>
          <w:color w:val="FF0000"/>
          <w:sz w:val="24"/>
          <w:szCs w:val="24"/>
        </w:rPr>
        <w:t>»</w:t>
      </w:r>
    </w:p>
    <w:p w:rsidR="00CE5E88" w:rsidRPr="0031543E" w:rsidRDefault="00CE5E88" w:rsidP="00CE5E88">
      <w:pPr>
        <w:pStyle w:val="a4"/>
        <w:rPr>
          <w:rFonts w:ascii="Times New Roman" w:hAnsi="Times New Roman" w:cs="Times New Roman"/>
          <w:color w:val="FF0000"/>
          <w:sz w:val="24"/>
          <w:szCs w:val="24"/>
        </w:rPr>
      </w:pPr>
    </w:p>
    <w:p w:rsidR="00CE5E88" w:rsidRDefault="00CE5E88" w:rsidP="00CE5E8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прочитаем, что получилось. (3 слайд)</w:t>
      </w:r>
    </w:p>
    <w:p w:rsidR="00913AFF" w:rsidRDefault="00913AFF" w:rsidP="00CE5E8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AFF" w:rsidRPr="0031543E" w:rsidRDefault="00913AFF" w:rsidP="00913AF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Сообщение темы урока.</w:t>
      </w:r>
    </w:p>
    <w:p w:rsidR="00913AFF" w:rsidRDefault="00913AFF" w:rsidP="00913A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3AFF" w:rsidRDefault="00913AFF" w:rsidP="00913AF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Сегодня мы будем читать отрывок из рассказа Н. Носова «Живая шляпа».</w:t>
      </w:r>
    </w:p>
    <w:p w:rsidR="007800D6" w:rsidRDefault="007800D6" w:rsidP="00913A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00D6" w:rsidRPr="0031543E" w:rsidRDefault="007800D6" w:rsidP="007800D6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Чтение учителем.</w:t>
      </w:r>
    </w:p>
    <w:p w:rsidR="007800D6" w:rsidRDefault="007800D6" w:rsidP="00780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800D6" w:rsidRDefault="007800D6" w:rsidP="00780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 прочитаю отрывок из рассказа, а вы внимательно послушайте и ответьте на вопрос</w:t>
      </w:r>
      <w:r w:rsidR="005A2C89">
        <w:rPr>
          <w:rFonts w:ascii="Times New Roman" w:hAnsi="Times New Roman" w:cs="Times New Roman"/>
          <w:sz w:val="24"/>
          <w:szCs w:val="24"/>
        </w:rPr>
        <w:t>:</w:t>
      </w:r>
    </w:p>
    <w:p w:rsidR="005A2C89" w:rsidRDefault="005A2C89" w:rsidP="007800D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Почему рассказ так называется?</w:t>
      </w:r>
    </w:p>
    <w:p w:rsidR="005A2C89" w:rsidRDefault="005A2C89" w:rsidP="007800D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30E8A" w:rsidRPr="0031543E" w:rsidRDefault="005318CD" w:rsidP="005318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Гимнастика для глаз.</w:t>
      </w:r>
    </w:p>
    <w:p w:rsidR="005318CD" w:rsidRPr="0031543E" w:rsidRDefault="005318CD" w:rsidP="005318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Изучение новой темы.</w:t>
      </w:r>
    </w:p>
    <w:p w:rsidR="005318CD" w:rsidRDefault="005318CD" w:rsidP="005318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трудных слов. (4 слайд)</w:t>
      </w:r>
    </w:p>
    <w:p w:rsidR="005318CD" w:rsidRDefault="005318CD" w:rsidP="005318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Словарная работа. (5 слайд)</w:t>
      </w:r>
    </w:p>
    <w:p w:rsidR="005318CD" w:rsidRDefault="005318CD" w:rsidP="005318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вполголоса.</w:t>
      </w:r>
    </w:p>
    <w:p w:rsidR="005318CD" w:rsidRDefault="005318CD" w:rsidP="005318C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вопросы.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Чего испугались мальчики?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предложил Владик?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прятался под шляпой?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котёнок там оказался?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18CD" w:rsidRDefault="005318CD" w:rsidP="005318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Физическая минутка</w:t>
      </w:r>
      <w:r w:rsidR="007A3426" w:rsidRPr="0031543E">
        <w:rPr>
          <w:rFonts w:ascii="Times New Roman" w:hAnsi="Times New Roman" w:cs="Times New Roman"/>
          <w:b/>
          <w:sz w:val="24"/>
          <w:szCs w:val="24"/>
        </w:rPr>
        <w:t>.</w:t>
      </w:r>
      <w:r w:rsidR="007A3426">
        <w:rPr>
          <w:rFonts w:ascii="Times New Roman" w:hAnsi="Times New Roman" w:cs="Times New Roman"/>
          <w:sz w:val="24"/>
          <w:szCs w:val="24"/>
        </w:rPr>
        <w:t xml:space="preserve"> (6 слайд)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18CD" w:rsidRPr="0031543E" w:rsidRDefault="005318CD" w:rsidP="005318CD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 xml:space="preserve">Многоразовое чтение рассказа учащимися. </w:t>
      </w:r>
    </w:p>
    <w:p w:rsidR="005318CD" w:rsidRDefault="005318CD" w:rsidP="005318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318CD" w:rsidRDefault="005318CD" w:rsidP="005318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«Цепочка».</w:t>
      </w:r>
    </w:p>
    <w:p w:rsidR="005318CD" w:rsidRDefault="005318CD" w:rsidP="005318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Чтение «Буксир».</w:t>
      </w:r>
    </w:p>
    <w:p w:rsidR="005318CD" w:rsidRDefault="005318CD" w:rsidP="005318C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«Разведчик».</w:t>
      </w:r>
    </w:p>
    <w:p w:rsidR="007A3426" w:rsidRDefault="007A3426" w:rsidP="007A3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426" w:rsidRDefault="007A3426" w:rsidP="007A342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>. (7 слайд)</w:t>
      </w:r>
    </w:p>
    <w:p w:rsidR="007A3426" w:rsidRDefault="007A3426" w:rsidP="007A34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делятся на группы. Каждой группе выдаётся лист с пословицами:</w:t>
      </w:r>
    </w:p>
    <w:p w:rsidR="007A3426" w:rsidRDefault="007A3426" w:rsidP="007A3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426" w:rsidRPr="0031543E" w:rsidRDefault="007A3426" w:rsidP="007A342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1543E">
        <w:rPr>
          <w:rFonts w:ascii="Times New Roman" w:hAnsi="Times New Roman" w:cs="Times New Roman"/>
          <w:sz w:val="24"/>
          <w:szCs w:val="24"/>
          <w:u w:val="single"/>
        </w:rPr>
        <w:t>Волков бояться – в лес не ходить.</w:t>
      </w:r>
    </w:p>
    <w:p w:rsidR="007A3426" w:rsidRPr="0031543E" w:rsidRDefault="007A3426" w:rsidP="007A342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1543E">
        <w:rPr>
          <w:rFonts w:ascii="Times New Roman" w:hAnsi="Times New Roman" w:cs="Times New Roman"/>
          <w:sz w:val="24"/>
          <w:szCs w:val="24"/>
          <w:u w:val="single"/>
        </w:rPr>
        <w:t>Семь раз отмерь – один раз отрежь.</w:t>
      </w:r>
    </w:p>
    <w:p w:rsidR="007A3426" w:rsidRPr="0031543E" w:rsidRDefault="007A3426" w:rsidP="007A342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31543E">
        <w:rPr>
          <w:rFonts w:ascii="Times New Roman" w:hAnsi="Times New Roman" w:cs="Times New Roman"/>
          <w:sz w:val="24"/>
          <w:szCs w:val="24"/>
          <w:u w:val="single"/>
        </w:rPr>
        <w:t>У страха глаза велики.</w:t>
      </w:r>
    </w:p>
    <w:p w:rsidR="007A3426" w:rsidRDefault="007A3426" w:rsidP="007A3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3426" w:rsidRDefault="007A3426" w:rsidP="007A342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Прочитайте. Обсудите в группе, какая пословица подходит к этому рассказу. Объясните, почему так думаете.</w:t>
      </w:r>
    </w:p>
    <w:p w:rsidR="006D582E" w:rsidRDefault="006D582E" w:rsidP="007A342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582E" w:rsidRPr="0031543E" w:rsidRDefault="006D582E" w:rsidP="006D582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Итог урока.</w:t>
      </w: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Отрывок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какого рассказа мы сегодня прочитали?</w:t>
      </w: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автора.</w:t>
      </w: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Почему так называется.</w:t>
      </w: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582E" w:rsidRPr="0031543E" w:rsidRDefault="006D582E" w:rsidP="006D582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1543E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6D582E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D582E" w:rsidRPr="005318CD" w:rsidRDefault="006D582E" w:rsidP="006D582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интерактивной доске ученики выбирают солнышко, если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всё было хорошо и урок понравился</w:t>
      </w:r>
      <w:proofErr w:type="gramEnd"/>
      <w:r>
        <w:rPr>
          <w:rFonts w:ascii="Times New Roman" w:hAnsi="Times New Roman" w:cs="Times New Roman"/>
          <w:sz w:val="24"/>
          <w:szCs w:val="24"/>
        </w:rPr>
        <w:t>, а если ученику было не комфортно, то выбирает тучку.</w:t>
      </w:r>
      <w:bookmarkStart w:id="0" w:name="_GoBack"/>
      <w:bookmarkEnd w:id="0"/>
    </w:p>
    <w:sectPr w:rsidR="006D582E" w:rsidRPr="00531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802BA"/>
    <w:multiLevelType w:val="hybridMultilevel"/>
    <w:tmpl w:val="2DD6F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36218"/>
    <w:multiLevelType w:val="hybridMultilevel"/>
    <w:tmpl w:val="8A4C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234551"/>
    <w:multiLevelType w:val="hybridMultilevel"/>
    <w:tmpl w:val="B50E86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0F6971"/>
    <w:multiLevelType w:val="hybridMultilevel"/>
    <w:tmpl w:val="7F9A9764"/>
    <w:lvl w:ilvl="0" w:tplc="94B2E78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88"/>
    <w:rsid w:val="001170AF"/>
    <w:rsid w:val="0031543E"/>
    <w:rsid w:val="005318CD"/>
    <w:rsid w:val="005A2C89"/>
    <w:rsid w:val="00603388"/>
    <w:rsid w:val="00632F48"/>
    <w:rsid w:val="006811BA"/>
    <w:rsid w:val="006D582E"/>
    <w:rsid w:val="007800D6"/>
    <w:rsid w:val="007A3426"/>
    <w:rsid w:val="00830E8A"/>
    <w:rsid w:val="00913AFF"/>
    <w:rsid w:val="009563F4"/>
    <w:rsid w:val="00AF5899"/>
    <w:rsid w:val="00B05C71"/>
    <w:rsid w:val="00BD50FE"/>
    <w:rsid w:val="00CE5E88"/>
    <w:rsid w:val="00D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88"/>
    <w:pPr>
      <w:ind w:left="720"/>
      <w:contextualSpacing/>
    </w:pPr>
  </w:style>
  <w:style w:type="paragraph" w:styleId="a4">
    <w:name w:val="No Spacing"/>
    <w:uiPriority w:val="1"/>
    <w:qFormat/>
    <w:rsid w:val="006811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388"/>
    <w:pPr>
      <w:ind w:left="720"/>
      <w:contextualSpacing/>
    </w:pPr>
  </w:style>
  <w:style w:type="paragraph" w:styleId="a4">
    <w:name w:val="No Spacing"/>
    <w:uiPriority w:val="1"/>
    <w:qFormat/>
    <w:rsid w:val="006811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0DFD-7834-44AB-B879-58AA45EDF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17</cp:revision>
  <dcterms:created xsi:type="dcterms:W3CDTF">2019-02-05T00:41:00Z</dcterms:created>
  <dcterms:modified xsi:type="dcterms:W3CDTF">2019-02-05T03:52:00Z</dcterms:modified>
</cp:coreProperties>
</file>